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ttikylän kotiseutumuseo, Kasitie 4022, Pirttikylä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8:30-20:00 Veteraaniautot vierailulla Pirttikylässä</w:t>
      </w:r>
    </w:p>
    <w:p>
      <w:r>
        <w:t>Veteraaniautoja esittely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