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Y Bar &amp; Terrace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8:00-22:00 Bothnia Burlesque: The Maiden Voyage</w:t>
      </w:r>
    </w:p>
    <w:p>
      <w:r>
        <w:t>Burleskitapahtuma Sky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