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18:00-18:00 Jouluoratorio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