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00-13:30 Ljudbad för bar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