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9:00-20:30 jaZZanti konsert: Tatu Rönkkö - sol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