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16:00-20:30 Rocka sockorna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